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DF" w:rsidRPr="00B06DF5" w:rsidRDefault="009040DF" w:rsidP="00B06DF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06DF5">
        <w:rPr>
          <w:rFonts w:ascii="Times New Roman" w:hAnsi="Times New Roman"/>
          <w:sz w:val="24"/>
          <w:szCs w:val="24"/>
        </w:rPr>
        <w:t>Лист коррекции КТП по</w:t>
      </w:r>
      <w:r w:rsidR="00B06DF5">
        <w:rPr>
          <w:rFonts w:ascii="Times New Roman" w:hAnsi="Times New Roman"/>
          <w:sz w:val="24"/>
          <w:szCs w:val="24"/>
        </w:rPr>
        <w:t xml:space="preserve"> </w:t>
      </w:r>
      <w:r w:rsidRPr="00B06DF5">
        <w:rPr>
          <w:rFonts w:ascii="Times New Roman" w:hAnsi="Times New Roman"/>
          <w:sz w:val="24"/>
          <w:szCs w:val="24"/>
          <w:u w:val="single"/>
        </w:rPr>
        <w:t>изобразительному искусству</w:t>
      </w:r>
      <w:r w:rsidR="00B06DF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06DF5">
        <w:rPr>
          <w:rFonts w:ascii="Times New Roman" w:hAnsi="Times New Roman"/>
          <w:sz w:val="24"/>
          <w:szCs w:val="24"/>
        </w:rPr>
        <w:t>4  класса</w:t>
      </w:r>
    </w:p>
    <w:p w:rsidR="009040DF" w:rsidRPr="00B06DF5" w:rsidRDefault="009040DF" w:rsidP="009040D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06DF5"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 w:rsidRPr="00B06DF5"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9040DF" w:rsidRPr="00B06DF5" w:rsidRDefault="009040DF" w:rsidP="009040D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402"/>
      </w:tblGrid>
      <w:tr w:rsidR="009040DF" w:rsidRPr="00B06DF5" w:rsidTr="00B06DF5">
        <w:tc>
          <w:tcPr>
            <w:tcW w:w="1702" w:type="dxa"/>
            <w:shd w:val="clear" w:color="auto" w:fill="auto"/>
          </w:tcPr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  <w:b/>
              </w:rPr>
              <w:t>Форма проведения</w:t>
            </w:r>
          </w:p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06DF5">
              <w:rPr>
                <w:rFonts w:ascii="Times New Roman" w:hAnsi="Times New Roman"/>
              </w:rPr>
              <w:t xml:space="preserve">(видеоконференция на </w:t>
            </w:r>
            <w:r w:rsidRPr="00B06DF5">
              <w:rPr>
                <w:rFonts w:ascii="Times New Roman" w:hAnsi="Times New Roman"/>
                <w:lang w:val="en-US"/>
              </w:rPr>
              <w:t>ZOOM</w:t>
            </w:r>
            <w:r w:rsidRPr="00B06DF5">
              <w:rPr>
                <w:rFonts w:ascii="Times New Roman" w:hAnsi="Times New Roman"/>
              </w:rPr>
              <w:t>,</w:t>
            </w:r>
            <w:proofErr w:type="gramEnd"/>
          </w:p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9040DF" w:rsidRPr="00B06DF5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02" w:type="dxa"/>
            <w:shd w:val="clear" w:color="auto" w:fill="auto"/>
          </w:tcPr>
          <w:p w:rsidR="009040DF" w:rsidRPr="00B06DF5" w:rsidRDefault="009040DF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Форма сдачи заданий учителю</w:t>
            </w:r>
          </w:p>
          <w:p w:rsidR="009040DF" w:rsidRPr="00B06DF5" w:rsidRDefault="009040DF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B06DF5">
              <w:rPr>
                <w:rFonts w:ascii="Times New Roman" w:hAnsi="Times New Roman"/>
              </w:rPr>
              <w:t>WhatsApp</w:t>
            </w:r>
            <w:proofErr w:type="spellEnd"/>
            <w:r w:rsidRPr="00B06DF5">
              <w:rPr>
                <w:rFonts w:ascii="Times New Roman" w:hAnsi="Times New Roman"/>
              </w:rPr>
              <w:t>)</w:t>
            </w:r>
          </w:p>
        </w:tc>
      </w:tr>
      <w:tr w:rsidR="003D02E1" w:rsidRPr="00B06DF5" w:rsidTr="00B06DF5">
        <w:tc>
          <w:tcPr>
            <w:tcW w:w="1702" w:type="dxa"/>
            <w:shd w:val="clear" w:color="auto" w:fill="auto"/>
          </w:tcPr>
          <w:p w:rsidR="003D02E1" w:rsidRPr="00B06DF5" w:rsidRDefault="003D02E1" w:rsidP="003D02E1">
            <w:bookmarkStart w:id="0" w:name="_GoBack" w:colFirst="2" w:colLast="2"/>
            <w:r w:rsidRPr="00B06DF5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  <w:shd w:val="clear" w:color="auto" w:fill="auto"/>
          </w:tcPr>
          <w:p w:rsidR="003D02E1" w:rsidRPr="00B06DF5" w:rsidRDefault="003D02E1" w:rsidP="003D02E1">
            <w:r w:rsidRPr="00B06DF5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835" w:type="dxa"/>
            <w:shd w:val="clear" w:color="auto" w:fill="auto"/>
          </w:tcPr>
          <w:p w:rsidR="003D02E1" w:rsidRPr="00B06DF5" w:rsidRDefault="003D02E1" w:rsidP="003D02E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6D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Всенародный праздник-День Победы. </w:t>
            </w:r>
            <w:r w:rsidRPr="00B06DF5">
              <w:rPr>
                <w:rFonts w:ascii="Times New Roman" w:hAnsi="Times New Roman"/>
                <w:bCs/>
                <w:sz w:val="24"/>
                <w:szCs w:val="24"/>
              </w:rPr>
              <w:t xml:space="preserve">Патриотическая тема в искусстве: образы защитников </w:t>
            </w:r>
            <w:r w:rsidRPr="00B06DF5">
              <w:rPr>
                <w:rFonts w:ascii="Times New Roman" w:hAnsi="Times New Roman"/>
                <w:bCs/>
                <w:caps/>
                <w:sz w:val="24"/>
                <w:szCs w:val="24"/>
              </w:rPr>
              <w:t>о</w:t>
            </w:r>
            <w:r w:rsidRPr="00B06DF5">
              <w:rPr>
                <w:rFonts w:ascii="Times New Roman" w:hAnsi="Times New Roman"/>
                <w:bCs/>
                <w:sz w:val="24"/>
                <w:szCs w:val="24"/>
              </w:rPr>
              <w:t>течества.</w:t>
            </w:r>
          </w:p>
        </w:tc>
        <w:tc>
          <w:tcPr>
            <w:tcW w:w="4536" w:type="dxa"/>
            <w:shd w:val="clear" w:color="auto" w:fill="auto"/>
          </w:tcPr>
          <w:p w:rsidR="003D02E1" w:rsidRPr="00B06DF5" w:rsidRDefault="003D02E1" w:rsidP="003D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Факультатив «МБОУ «ООШ № 6» г</w:t>
            </w:r>
            <w:proofErr w:type="gramStart"/>
            <w:r w:rsidRPr="00B06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06D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истополь 4 класс»</w:t>
            </w:r>
          </w:p>
        </w:tc>
        <w:tc>
          <w:tcPr>
            <w:tcW w:w="1984" w:type="dxa"/>
            <w:shd w:val="clear" w:color="auto" w:fill="auto"/>
          </w:tcPr>
          <w:p w:rsidR="003D02E1" w:rsidRPr="00B06DF5" w:rsidRDefault="003D02E1" w:rsidP="003D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02" w:type="dxa"/>
            <w:shd w:val="clear" w:color="auto" w:fill="auto"/>
          </w:tcPr>
          <w:p w:rsidR="003D02E1" w:rsidRPr="00B06DF5" w:rsidRDefault="003D02E1" w:rsidP="00B06DF5">
            <w:pPr>
              <w:spacing w:after="0"/>
              <w:jc w:val="center"/>
              <w:rPr>
                <w:rFonts w:ascii="Times New Roman" w:hAnsi="Times New Roman"/>
              </w:rPr>
            </w:pPr>
            <w:r w:rsidRPr="00B06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WhatsApp</w:t>
            </w:r>
            <w:r w:rsidRPr="00B0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89869164558 или </w:t>
            </w:r>
            <w:r w:rsidRPr="00B06DF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</w:t>
            </w:r>
            <w:r w:rsidRPr="00B0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электронную почту </w:t>
            </w:r>
            <w:hyperlink r:id="rId4" w:history="1">
              <w:r w:rsidR="00B06DF5" w:rsidRPr="009A094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rezeda</w:t>
              </w:r>
              <w:r w:rsidR="00B06DF5" w:rsidRPr="009A094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06DF5" w:rsidRPr="009A094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shakirova</w:t>
              </w:r>
              <w:r w:rsidR="00B06DF5" w:rsidRPr="009A094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.1971@</w:t>
              </w:r>
              <w:r w:rsidR="00B06DF5" w:rsidRPr="009A094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B06DF5" w:rsidRPr="009A094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06DF5" w:rsidRPr="009A094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B0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bookmarkEnd w:id="0"/>
    </w:tbl>
    <w:p w:rsidR="00693436" w:rsidRPr="00B06DF5" w:rsidRDefault="00693436"/>
    <w:sectPr w:rsidR="00693436" w:rsidRPr="00B06DF5" w:rsidSect="00B356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886"/>
    <w:rsid w:val="002A6809"/>
    <w:rsid w:val="002B05E3"/>
    <w:rsid w:val="003909D6"/>
    <w:rsid w:val="003D02E1"/>
    <w:rsid w:val="00693436"/>
    <w:rsid w:val="00706692"/>
    <w:rsid w:val="0078176A"/>
    <w:rsid w:val="007B3FB1"/>
    <w:rsid w:val="00801DB2"/>
    <w:rsid w:val="00872886"/>
    <w:rsid w:val="009040DF"/>
    <w:rsid w:val="00B06DF5"/>
    <w:rsid w:val="00B356DF"/>
    <w:rsid w:val="00B61212"/>
    <w:rsid w:val="00D4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6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5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02E1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B06DF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zeda.shakirova.197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Нина</cp:lastModifiedBy>
  <cp:revision>10</cp:revision>
  <dcterms:created xsi:type="dcterms:W3CDTF">2020-04-10T20:26:00Z</dcterms:created>
  <dcterms:modified xsi:type="dcterms:W3CDTF">2020-04-25T06:34:00Z</dcterms:modified>
</cp:coreProperties>
</file>